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3A823" w14:textId="77777777" w:rsidR="00D248B3" w:rsidRPr="008632E8" w:rsidRDefault="00D248B3" w:rsidP="00D248B3">
      <w:pPr>
        <w:rPr>
          <w:rFonts w:ascii="Source Sans Pro" w:hAnsi="Source Sans Pro"/>
          <w:sz w:val="22"/>
          <w:szCs w:val="22"/>
        </w:rPr>
      </w:pPr>
    </w:p>
    <w:p w14:paraId="78A640D9" w14:textId="5131BE92" w:rsidR="00D248B3" w:rsidRPr="008632E8" w:rsidRDefault="00D248B3" w:rsidP="00D248B3">
      <w:pPr>
        <w:rPr>
          <w:rFonts w:ascii="Source Sans Pro" w:hAnsi="Source Sans Pro"/>
          <w:b/>
          <w:sz w:val="22"/>
          <w:szCs w:val="22"/>
        </w:rPr>
      </w:pPr>
      <w:r w:rsidRPr="008632E8">
        <w:rPr>
          <w:rFonts w:ascii="Source Sans Pro" w:hAnsi="Source Sans Pro"/>
          <w:sz w:val="22"/>
          <w:szCs w:val="22"/>
        </w:rPr>
        <w:t>Deutsche Hochschulprojekte im Ausland: Stipendien f</w:t>
      </w:r>
      <w:r w:rsidR="008C2489" w:rsidRPr="008632E8">
        <w:rPr>
          <w:rFonts w:ascii="Source Sans Pro" w:hAnsi="Source Sans Pro"/>
          <w:sz w:val="22"/>
          <w:szCs w:val="22"/>
        </w:rPr>
        <w:t>ür ausländische Studierende 20</w:t>
      </w:r>
      <w:r w:rsidR="00347FE1" w:rsidRPr="008632E8">
        <w:rPr>
          <w:rFonts w:ascii="Source Sans Pro" w:hAnsi="Source Sans Pro"/>
          <w:sz w:val="22"/>
          <w:szCs w:val="22"/>
        </w:rPr>
        <w:t>2</w:t>
      </w:r>
      <w:r w:rsidR="00497B39">
        <w:rPr>
          <w:rFonts w:ascii="Source Sans Pro" w:hAnsi="Source Sans Pro"/>
          <w:sz w:val="22"/>
          <w:szCs w:val="22"/>
        </w:rPr>
        <w:t>5</w:t>
      </w:r>
      <w:r w:rsidR="008C2489" w:rsidRPr="008632E8">
        <w:rPr>
          <w:rFonts w:ascii="Source Sans Pro" w:hAnsi="Source Sans Pro"/>
          <w:sz w:val="22"/>
          <w:szCs w:val="22"/>
        </w:rPr>
        <w:t>/2</w:t>
      </w:r>
      <w:r w:rsidR="00497B39">
        <w:rPr>
          <w:rFonts w:ascii="Source Sans Pro" w:hAnsi="Source Sans Pro"/>
          <w:sz w:val="22"/>
          <w:szCs w:val="22"/>
        </w:rPr>
        <w:t>6</w:t>
      </w:r>
    </w:p>
    <w:p w14:paraId="1D12AFE8" w14:textId="77777777" w:rsidR="00D248B3" w:rsidRPr="008632E8" w:rsidRDefault="00D248B3" w:rsidP="000631E4">
      <w:pPr>
        <w:jc w:val="center"/>
        <w:rPr>
          <w:rFonts w:ascii="Source Sans Pro" w:hAnsi="Source Sans Pro"/>
          <w:b/>
          <w:sz w:val="28"/>
          <w:szCs w:val="28"/>
        </w:rPr>
      </w:pPr>
    </w:p>
    <w:p w14:paraId="70F3207C" w14:textId="77777777" w:rsidR="00D17380" w:rsidRPr="008632E8" w:rsidRDefault="00FF55EF" w:rsidP="000631E4">
      <w:pPr>
        <w:jc w:val="center"/>
        <w:rPr>
          <w:rFonts w:ascii="Source Sans Pro" w:hAnsi="Source Sans Pro"/>
          <w:b/>
          <w:sz w:val="28"/>
          <w:szCs w:val="28"/>
        </w:rPr>
      </w:pPr>
      <w:r w:rsidRPr="008632E8">
        <w:rPr>
          <w:rFonts w:ascii="Source Sans Pro" w:hAnsi="Source Sans Pro"/>
          <w:b/>
          <w:sz w:val="28"/>
          <w:szCs w:val="28"/>
        </w:rPr>
        <w:t>Auswahlprotokoll</w:t>
      </w:r>
    </w:p>
    <w:p w14:paraId="3A3220A5" w14:textId="77777777" w:rsidR="00C72239" w:rsidRPr="008632E8" w:rsidRDefault="00FF55EF" w:rsidP="000631E4">
      <w:pPr>
        <w:jc w:val="center"/>
        <w:rPr>
          <w:rFonts w:ascii="Source Sans Pro" w:hAnsi="Source Sans Pro"/>
          <w:sz w:val="28"/>
          <w:szCs w:val="28"/>
        </w:rPr>
      </w:pPr>
      <w:r w:rsidRPr="008632E8">
        <w:rPr>
          <w:rFonts w:ascii="Source Sans Pro" w:hAnsi="Source Sans Pro"/>
          <w:b/>
          <w:sz w:val="32"/>
          <w:szCs w:val="32"/>
        </w:rPr>
        <w:t>Sprach- und Fachkurse</w:t>
      </w:r>
    </w:p>
    <w:p w14:paraId="301B2D7D" w14:textId="77777777" w:rsidR="00C72239" w:rsidRPr="008632E8" w:rsidRDefault="00C72239">
      <w:pPr>
        <w:rPr>
          <w:rFonts w:ascii="Source Sans Pro" w:hAnsi="Source Sans Pro"/>
          <w:sz w:val="28"/>
          <w:szCs w:val="28"/>
        </w:rPr>
      </w:pPr>
    </w:p>
    <w:p w14:paraId="1DACDC32" w14:textId="77777777" w:rsidR="00C72239" w:rsidRPr="008632E8" w:rsidRDefault="00C72239">
      <w:pPr>
        <w:rPr>
          <w:rFonts w:ascii="Source Sans Pro" w:hAnsi="Source Sans Pro"/>
        </w:rPr>
      </w:pPr>
    </w:p>
    <w:p w14:paraId="0B881E18" w14:textId="77777777" w:rsidR="000631E4" w:rsidRPr="008632E8" w:rsidRDefault="008B5F98" w:rsidP="004B21B3">
      <w:pPr>
        <w:rPr>
          <w:rFonts w:ascii="Source Sans Pro" w:hAnsi="Source Sans Pro"/>
          <w:b/>
          <w:sz w:val="28"/>
          <w:szCs w:val="28"/>
        </w:rPr>
      </w:pPr>
      <w:r w:rsidRPr="008632E8">
        <w:rPr>
          <w:rFonts w:ascii="Source Sans Pro" w:hAnsi="Source Sans Pro"/>
        </w:rPr>
        <w:t>Projekt ID:</w:t>
      </w:r>
      <w:r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6B7F7B"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bookmarkEnd w:id="0"/>
      <w:r w:rsidR="00A91F7F" w:rsidRPr="008632E8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1F7F" w:rsidRPr="008632E8">
        <w:rPr>
          <w:rFonts w:ascii="Source Sans Pro" w:hAnsi="Source Sans Pro"/>
        </w:rPr>
        <w:instrText xml:space="preserve"> FORMTEXT </w:instrText>
      </w:r>
      <w:r w:rsidR="00A91F7F" w:rsidRPr="008632E8">
        <w:rPr>
          <w:rFonts w:ascii="Source Sans Pro" w:hAnsi="Source Sans Pro"/>
        </w:rPr>
      </w:r>
      <w:r w:rsidR="00A91F7F" w:rsidRPr="008632E8">
        <w:rPr>
          <w:rFonts w:ascii="Source Sans Pro" w:hAnsi="Source Sans Pro"/>
        </w:rPr>
        <w:fldChar w:fldCharType="separate"/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</w:rPr>
        <w:fldChar w:fldCharType="end"/>
      </w:r>
    </w:p>
    <w:p w14:paraId="7FF72D78" w14:textId="77777777" w:rsidR="006B7F7B" w:rsidRPr="008632E8" w:rsidRDefault="00822CF3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Deutsche Hochschule:</w:t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1"/>
    </w:p>
    <w:p w14:paraId="489861FC" w14:textId="27478DE7" w:rsidR="006B7F7B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Deutscher Projektverantwort</w:t>
      </w:r>
      <w:r w:rsidR="00285A64">
        <w:rPr>
          <w:rFonts w:ascii="Source Sans Pro" w:hAnsi="Source Sans Pro"/>
        </w:rPr>
        <w:t>ung</w:t>
      </w:r>
      <w:r w:rsidRPr="008632E8">
        <w:rPr>
          <w:rFonts w:ascii="Source Sans Pro" w:hAnsi="Source Sans Pro"/>
        </w:rPr>
        <w:t>:</w:t>
      </w:r>
      <w:r w:rsidR="006B7F7B" w:rsidRPr="008632E8">
        <w:rPr>
          <w:rFonts w:ascii="Source Sans Pro" w:hAnsi="Source Sans Pro"/>
        </w:rPr>
        <w:tab/>
      </w:r>
      <w:r w:rsid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2"/>
    </w:p>
    <w:p w14:paraId="18F3D119" w14:textId="77777777" w:rsidR="006B7F7B" w:rsidRPr="008632E8" w:rsidRDefault="00822CF3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Ausländische Hochschule:</w:t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3"/>
    </w:p>
    <w:p w14:paraId="5CA969AC" w14:textId="77777777" w:rsidR="00822CF3" w:rsidRPr="008632E8" w:rsidRDefault="008B5F98" w:rsidP="00BE1213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Land</w:t>
      </w:r>
      <w:r w:rsidR="00822CF3" w:rsidRPr="008632E8">
        <w:rPr>
          <w:rFonts w:ascii="Source Sans Pro" w:hAnsi="Source Sans Pro"/>
        </w:rPr>
        <w:t>:</w:t>
      </w:r>
      <w:r w:rsidR="00822CF3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A91F7F" w:rsidRPr="008632E8">
        <w:rPr>
          <w:rFonts w:ascii="Source Sans Pro" w:hAnsi="Source Sans Pro"/>
        </w:rPr>
        <w:tab/>
      </w:r>
      <w:r w:rsidR="00A91F7F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4"/>
    </w:p>
    <w:p w14:paraId="6A47D129" w14:textId="77777777" w:rsidR="00BE1213" w:rsidRPr="008632E8" w:rsidRDefault="00BE1213" w:rsidP="00BE1213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Bezeichnung der Maßnahme:</w:t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632E8">
        <w:rPr>
          <w:rFonts w:ascii="Source Sans Pro" w:hAnsi="Source Sans Pro"/>
        </w:rPr>
        <w:instrText xml:space="preserve"> FORMTEXT </w:instrText>
      </w:r>
      <w:r w:rsidRPr="008632E8">
        <w:rPr>
          <w:rFonts w:ascii="Source Sans Pro" w:hAnsi="Source Sans Pro"/>
        </w:rPr>
      </w:r>
      <w:r w:rsidRPr="008632E8">
        <w:rPr>
          <w:rFonts w:ascii="Source Sans Pro" w:hAnsi="Source Sans Pro"/>
        </w:rPr>
        <w:fldChar w:fldCharType="separate"/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</w:rPr>
        <w:fldChar w:fldCharType="end"/>
      </w:r>
    </w:p>
    <w:p w14:paraId="602FFE64" w14:textId="77777777" w:rsidR="00BE1213" w:rsidRPr="008632E8" w:rsidRDefault="00BE1213" w:rsidP="00BE1213">
      <w:pPr>
        <w:spacing w:before="120"/>
        <w:rPr>
          <w:rFonts w:ascii="Source Sans Pro" w:hAnsi="Source Sans Pro"/>
        </w:rPr>
      </w:pPr>
    </w:p>
    <w:p w14:paraId="2C3F1CC5" w14:textId="77777777" w:rsidR="00C72239" w:rsidRPr="008632E8" w:rsidRDefault="00C72239" w:rsidP="00BE1213">
      <w:pPr>
        <w:spacing w:before="120"/>
        <w:rPr>
          <w:rFonts w:ascii="Source Sans Pro" w:hAnsi="Source Sans Pro"/>
        </w:rPr>
      </w:pPr>
    </w:p>
    <w:p w14:paraId="0C3F6E43" w14:textId="77777777" w:rsidR="00C72239" w:rsidRPr="008632E8" w:rsidRDefault="00C72239">
      <w:pPr>
        <w:rPr>
          <w:rFonts w:ascii="Source Sans Pro" w:hAnsi="Source Sans Pro"/>
        </w:rPr>
      </w:pPr>
      <w:r w:rsidRPr="008632E8">
        <w:rPr>
          <w:rFonts w:ascii="Source Sans Pro" w:hAnsi="Source Sans Pro"/>
          <w:u w:val="single"/>
        </w:rPr>
        <w:t>Mitglieder der Auswahlkommission</w:t>
      </w:r>
      <w:r w:rsidR="00E5386C" w:rsidRPr="008632E8">
        <w:rPr>
          <w:rFonts w:ascii="Source Sans Pro" w:hAnsi="Source Sans Pro"/>
          <w:u w:val="single"/>
        </w:rPr>
        <w:t xml:space="preserve"> (Name und Funktion)</w:t>
      </w:r>
      <w:r w:rsidRPr="008632E8">
        <w:rPr>
          <w:rFonts w:ascii="Source Sans Pro" w:hAnsi="Source Sans Pro"/>
        </w:rPr>
        <w:t>:</w:t>
      </w:r>
    </w:p>
    <w:p w14:paraId="7875B8C2" w14:textId="77777777" w:rsidR="00C72239" w:rsidRPr="008632E8" w:rsidRDefault="00C72239">
      <w:pPr>
        <w:rPr>
          <w:rFonts w:ascii="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1.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5"/>
    </w:p>
    <w:p w14:paraId="7C1655C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2.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6"/>
    </w:p>
    <w:p w14:paraId="7FE4B41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3.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7"/>
    </w:p>
    <w:p w14:paraId="03DCB9D6" w14:textId="77777777" w:rsidR="00C72239" w:rsidRPr="008632E8" w:rsidRDefault="00C72239">
      <w:pPr>
        <w:rPr>
          <w:rFonts w:ascii="Source Sans Pro" w:hAnsi="Source Sans Pro"/>
        </w:rPr>
      </w:pPr>
    </w:p>
    <w:p w14:paraId="45D1E922" w14:textId="77777777" w:rsidR="00C72239" w:rsidRPr="008632E8" w:rsidRDefault="00C72239">
      <w:pPr>
        <w:rPr>
          <w:rFonts w:ascii="Source Sans Pro" w:hAnsi="Source Sans Pro"/>
        </w:rPr>
      </w:pPr>
    </w:p>
    <w:p w14:paraId="20E9A581" w14:textId="77777777" w:rsidR="00BE1213" w:rsidRPr="008632E8" w:rsidRDefault="004B21B3" w:rsidP="00BE1213">
      <w:pPr>
        <w:numPr>
          <w:ilvl w:val="0"/>
          <w:numId w:val="2"/>
        </w:numPr>
        <w:spacing w:before="120"/>
        <w:ind w:left="714" w:hanging="357"/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t xml:space="preserve">Teilnehmerzahl </w:t>
      </w:r>
      <w:r w:rsidR="00BA240F" w:rsidRPr="008632E8">
        <w:rPr>
          <w:rFonts w:ascii="Source Sans Pro" w:hAnsi="Source Sans Pro"/>
          <w:b/>
        </w:rPr>
        <w:t>an der Maßnahme:</w:t>
      </w:r>
      <w:r w:rsidRPr="008632E8">
        <w:rPr>
          <w:rFonts w:ascii="Source Sans Pro" w:hAnsi="Source Sans Pro"/>
          <w:b/>
        </w:rPr>
        <w:t xml:space="preserve"> </w:t>
      </w:r>
      <w:r w:rsidRPr="008632E8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2E8">
        <w:rPr>
          <w:rFonts w:ascii="Source Sans Pro" w:hAnsi="Source Sans Pro"/>
        </w:rPr>
        <w:instrText xml:space="preserve"> FORMTEXT </w:instrText>
      </w:r>
      <w:r w:rsidRPr="008632E8">
        <w:rPr>
          <w:rFonts w:ascii="Source Sans Pro" w:hAnsi="Source Sans Pro"/>
        </w:rPr>
      </w:r>
      <w:r w:rsidRPr="008632E8">
        <w:rPr>
          <w:rFonts w:ascii="Source Sans Pro" w:hAnsi="Source Sans Pro"/>
        </w:rPr>
        <w:fldChar w:fldCharType="separate"/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</w:rPr>
        <w:fldChar w:fldCharType="end"/>
      </w:r>
    </w:p>
    <w:p w14:paraId="3E7F0BC6" w14:textId="77777777" w:rsidR="00E5386C" w:rsidRPr="008632E8" w:rsidRDefault="00A91F7F" w:rsidP="00E5386C">
      <w:pPr>
        <w:numPr>
          <w:ilvl w:val="0"/>
          <w:numId w:val="2"/>
        </w:numPr>
        <w:spacing w:before="120"/>
        <w:ind w:left="714" w:hanging="357"/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t xml:space="preserve">Kriterien </w:t>
      </w:r>
      <w:r w:rsidR="00BA240F" w:rsidRPr="008632E8">
        <w:rPr>
          <w:rFonts w:ascii="Source Sans Pro" w:hAnsi="Source Sans Pro"/>
          <w:b/>
        </w:rPr>
        <w:t>des</w:t>
      </w:r>
      <w:r w:rsidR="004B21B3" w:rsidRPr="008632E8">
        <w:rPr>
          <w:rFonts w:ascii="Source Sans Pro" w:hAnsi="Source Sans Pro"/>
          <w:b/>
        </w:rPr>
        <w:t xml:space="preserve"> Auswahl</w:t>
      </w:r>
      <w:r w:rsidR="00BA240F" w:rsidRPr="008632E8">
        <w:rPr>
          <w:rFonts w:ascii="Source Sans Pro" w:hAnsi="Source Sans Pro"/>
          <w:b/>
        </w:rPr>
        <w:t>verfahrens</w:t>
      </w:r>
      <w:r w:rsidR="004B21B3" w:rsidRPr="008632E8">
        <w:rPr>
          <w:rFonts w:ascii="Source Sans Pro" w:hAnsi="Source Sans Pro"/>
          <w:b/>
        </w:rPr>
        <w:t xml:space="preserve">: </w:t>
      </w:r>
      <w:r w:rsidR="006B7F7B" w:rsidRPr="008632E8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8"/>
    </w:p>
    <w:p w14:paraId="2AF37077" w14:textId="77777777" w:rsidR="00BA240F" w:rsidRPr="008632E8" w:rsidRDefault="00BA240F" w:rsidP="00707A7E">
      <w:pPr>
        <w:autoSpaceDE w:val="0"/>
        <w:autoSpaceDN w:val="0"/>
        <w:adjustRightInd w:val="0"/>
        <w:ind w:left="357"/>
        <w:rPr>
          <w:rFonts w:ascii="Source Sans Pro" w:hAnsi="Source Sans Pro" w:cs="Helvetica"/>
          <w:sz w:val="22"/>
          <w:szCs w:val="22"/>
        </w:rPr>
      </w:pPr>
      <w:r w:rsidRPr="008632E8">
        <w:rPr>
          <w:rFonts w:ascii="Source Sans Pro" w:hAnsi="Source Sans Pro" w:cs="Helvetica"/>
          <w:sz w:val="22"/>
          <w:szCs w:val="22"/>
        </w:rPr>
        <w:t xml:space="preserve">(Hinweis: Bei </w:t>
      </w:r>
      <w:r w:rsidRPr="008632E8">
        <w:rPr>
          <w:rFonts w:ascii="Source Sans Pro" w:hAnsi="Source Sans Pro" w:cs="Helvetica-Bold"/>
          <w:b/>
          <w:bCs/>
          <w:sz w:val="22"/>
          <w:szCs w:val="22"/>
        </w:rPr>
        <w:t>Sprach- und Fachkursen</w:t>
      </w:r>
      <w:r w:rsidR="00707A7E" w:rsidRPr="008632E8">
        <w:rPr>
          <w:rFonts w:ascii="Source Sans Pro" w:hAnsi="Source Sans Pro" w:cs="Helvetica"/>
          <w:sz w:val="22"/>
          <w:szCs w:val="22"/>
        </w:rPr>
        <w:t xml:space="preserve"> bitte dieses</w:t>
      </w:r>
      <w:r w:rsidRPr="008632E8">
        <w:rPr>
          <w:rFonts w:ascii="Source Sans Pro" w:hAnsi="Source Sans Pro" w:cs="Helvetica"/>
          <w:sz w:val="22"/>
          <w:szCs w:val="22"/>
        </w:rPr>
        <w:t xml:space="preserve"> Kurzpro</w:t>
      </w:r>
      <w:r w:rsidR="00707A7E" w:rsidRPr="008632E8">
        <w:rPr>
          <w:rFonts w:ascii="Source Sans Pro" w:hAnsi="Source Sans Pro" w:cs="Helvetica"/>
          <w:sz w:val="22"/>
          <w:szCs w:val="22"/>
        </w:rPr>
        <w:t xml:space="preserve">tokoll mit Teilnehmerliste vorlegen. </w:t>
      </w:r>
      <w:r w:rsidRPr="008632E8">
        <w:rPr>
          <w:rFonts w:ascii="Source Sans Pro" w:hAnsi="Source Sans Pro" w:cs="Helvetica"/>
          <w:sz w:val="22"/>
          <w:szCs w:val="22"/>
        </w:rPr>
        <w:t xml:space="preserve">Die </w:t>
      </w:r>
      <w:r w:rsidR="00707A7E" w:rsidRPr="008632E8">
        <w:rPr>
          <w:rFonts w:ascii="Source Sans Pro" w:hAnsi="Source Sans Pro" w:cs="Helvetica"/>
          <w:sz w:val="22"/>
          <w:szCs w:val="22"/>
        </w:rPr>
        <w:t>Geförderten</w:t>
      </w:r>
      <w:r w:rsidRPr="008632E8">
        <w:rPr>
          <w:rFonts w:ascii="Source Sans Pro" w:hAnsi="Source Sans Pro" w:cs="Helvetica-Bold"/>
          <w:b/>
          <w:bCs/>
          <w:sz w:val="22"/>
          <w:szCs w:val="22"/>
        </w:rPr>
        <w:t xml:space="preserve"> </w:t>
      </w:r>
      <w:r w:rsidRPr="008632E8">
        <w:rPr>
          <w:rFonts w:ascii="Source Sans Pro" w:hAnsi="Source Sans Pro" w:cs="Helvetica"/>
          <w:sz w:val="22"/>
          <w:szCs w:val="22"/>
        </w:rPr>
        <w:t xml:space="preserve">erhalten keine Stipendienurkunde und müssen keine </w:t>
      </w:r>
    </w:p>
    <w:p w14:paraId="582E4E49" w14:textId="77777777" w:rsidR="00BA240F" w:rsidRPr="008632E8" w:rsidRDefault="00BA240F" w:rsidP="00BA240F">
      <w:pPr>
        <w:autoSpaceDE w:val="0"/>
        <w:autoSpaceDN w:val="0"/>
        <w:adjustRightInd w:val="0"/>
        <w:ind w:firstLine="357"/>
        <w:rPr>
          <w:rFonts w:ascii="Source Sans Pro" w:hAnsi="Source Sans Pro" w:cs="Helvetica-Bold"/>
          <w:b/>
          <w:bCs/>
          <w:sz w:val="22"/>
          <w:szCs w:val="22"/>
        </w:rPr>
      </w:pPr>
      <w:r w:rsidRPr="008632E8">
        <w:rPr>
          <w:rFonts w:ascii="Source Sans Pro" w:hAnsi="Source Sans Pro" w:cs="Helvetica"/>
          <w:sz w:val="22"/>
          <w:szCs w:val="22"/>
        </w:rPr>
        <w:t>Annahmeerklärung ausfüllen.)</w:t>
      </w:r>
    </w:p>
    <w:p w14:paraId="037E242F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93ED480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A6AF989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4F3B7BE" w14:textId="77777777" w:rsidR="00E5386C" w:rsidRPr="008632E8" w:rsidRDefault="00E5386C" w:rsidP="00C72239">
      <w:pPr>
        <w:rPr>
          <w:rFonts w:ascii="Source Sans Pro" w:hAnsi="Source Sans Pro"/>
        </w:rPr>
      </w:pPr>
    </w:p>
    <w:p w14:paraId="64DCA5A0" w14:textId="77777777" w:rsidR="00C72239" w:rsidRPr="008632E8" w:rsidRDefault="00C72239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8632E8">
        <w:rPr>
          <w:rFonts w:ascii="Source Sans Pro" w:hAnsi="Source Sans Pro"/>
          <w:b/>
        </w:rPr>
        <w:t>Auswahlverfahren</w:t>
      </w:r>
      <w:r w:rsidR="00E9236D" w:rsidRPr="008632E8">
        <w:rPr>
          <w:rFonts w:ascii="Source Sans Pro" w:hAnsi="Source Sans Pro"/>
        </w:rPr>
        <w:t xml:space="preserve"> (Zutreffendes bitte ankreuzen)</w:t>
      </w:r>
      <w:r w:rsidR="00F030DB" w:rsidRPr="008632E8">
        <w:rPr>
          <w:rFonts w:ascii="Source Sans Pro" w:hAnsi="Source Sans Pro"/>
        </w:rPr>
        <w:t>:</w:t>
      </w:r>
    </w:p>
    <w:p w14:paraId="7FCACE67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Auswahl nach Papierlage</w:t>
      </w:r>
      <w:r w:rsidR="006B7F7B" w:rsidRPr="008632E8">
        <w:rPr>
          <w:rFonts w:ascii="Source Sans Pro" w:hAnsi="Source Sans Pro"/>
        </w:rPr>
        <w:t>:</w:t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6B7F7B" w:rsidRPr="008632E8">
        <w:rPr>
          <w:rFonts w:ascii="Source Sans Pro" w:hAnsi="Source Sans Pro"/>
        </w:rPr>
        <w:instrText xml:space="preserve"> FORMCHECKBOX </w:instrText>
      </w:r>
      <w:r w:rsidR="008D01AD">
        <w:rPr>
          <w:rFonts w:ascii="Source Sans Pro" w:hAnsi="Source Sans Pro"/>
        </w:rPr>
      </w:r>
      <w:r w:rsidR="008D01AD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fldChar w:fldCharType="end"/>
      </w:r>
      <w:bookmarkEnd w:id="9"/>
    </w:p>
    <w:p w14:paraId="225D391C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Auswahl mit persönlicher Vorstellung</w:t>
      </w:r>
      <w:r w:rsidR="006B7F7B" w:rsidRPr="008632E8">
        <w:rPr>
          <w:rFonts w:ascii="Source Sans Pro" w:hAnsi="Source Sans Pro"/>
        </w:rPr>
        <w:t>:</w:t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6B7F7B" w:rsidRPr="008632E8">
        <w:rPr>
          <w:rFonts w:ascii="Source Sans Pro" w:hAnsi="Source Sans Pro"/>
        </w:rPr>
        <w:instrText xml:space="preserve"> FORMCHECKBOX </w:instrText>
      </w:r>
      <w:r w:rsidR="008D01AD">
        <w:rPr>
          <w:rFonts w:ascii="Source Sans Pro" w:hAnsi="Source Sans Pro"/>
        </w:rPr>
      </w:r>
      <w:r w:rsidR="008D01AD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fldChar w:fldCharType="end"/>
      </w:r>
      <w:bookmarkEnd w:id="10"/>
    </w:p>
    <w:p w14:paraId="6D64AC07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Sonstige</w:t>
      </w:r>
      <w:r w:rsidR="006B7F7B" w:rsidRPr="008632E8">
        <w:rPr>
          <w:rFonts w:ascii="Source Sans Pro" w:hAnsi="Source Sans Pro"/>
        </w:rPr>
        <w:t xml:space="preserve"> (bitte nennen)</w:t>
      </w:r>
      <w:r w:rsidRPr="008632E8">
        <w:rPr>
          <w:rFonts w:ascii="Source Sans Pro" w:hAnsi="Source Sans Pro"/>
        </w:rPr>
        <w:t xml:space="preserve">: </w:t>
      </w:r>
      <w:bookmarkStart w:id="11" w:name="Text1"/>
      <w:r w:rsidR="006B7F7B" w:rsidRPr="008632E8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11"/>
    </w:p>
    <w:p w14:paraId="4A2885F9" w14:textId="77777777" w:rsidR="00E9236D" w:rsidRPr="008632E8" w:rsidRDefault="00E9236D" w:rsidP="00E9236D">
      <w:pPr>
        <w:ind w:left="360"/>
        <w:rPr>
          <w:rFonts w:ascii="Source Sans Pro" w:hAnsi="Source Sans Pro"/>
        </w:rPr>
      </w:pPr>
    </w:p>
    <w:p w14:paraId="0FA87DFF" w14:textId="77777777" w:rsidR="00C24A39" w:rsidRPr="008632E8" w:rsidRDefault="00C24A39" w:rsidP="00E9236D">
      <w:pPr>
        <w:ind w:left="360"/>
        <w:rPr>
          <w:rFonts w:ascii="Source Sans Pro" w:hAnsi="Source Sans Pro"/>
        </w:rPr>
      </w:pPr>
    </w:p>
    <w:p w14:paraId="4DF65FA0" w14:textId="77777777" w:rsidR="00C24A39" w:rsidRPr="008632E8" w:rsidRDefault="00C24A39" w:rsidP="00E9236D">
      <w:pPr>
        <w:ind w:left="360"/>
        <w:rPr>
          <w:rFonts w:ascii="Source Sans Pro" w:hAnsi="Source Sans Pro"/>
        </w:rPr>
      </w:pPr>
    </w:p>
    <w:p w14:paraId="7FBF5B9B" w14:textId="77777777" w:rsidR="005F02ED" w:rsidRPr="008632E8" w:rsidRDefault="005F02ED">
      <w:pPr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br w:type="page"/>
      </w:r>
    </w:p>
    <w:p w14:paraId="6B2A4B62" w14:textId="77777777" w:rsidR="00DA533A" w:rsidRPr="008632E8" w:rsidRDefault="00BA240F" w:rsidP="00C72239">
      <w:pPr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lastRenderedPageBreak/>
        <w:t>Teilnehmerliste:</w:t>
      </w:r>
    </w:p>
    <w:p w14:paraId="509AD507" w14:textId="77777777" w:rsidR="00DA533A" w:rsidRPr="008632E8" w:rsidRDefault="00DA533A" w:rsidP="00C72239">
      <w:pPr>
        <w:rPr>
          <w:rFonts w:ascii="Source Sans Pro" w:hAnsi="Source Sans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945"/>
        <w:gridCol w:w="2835"/>
        <w:gridCol w:w="3112"/>
      </w:tblGrid>
      <w:tr w:rsidR="00A91F7F" w:rsidRPr="008632E8" w14:paraId="1F654145" w14:textId="77777777" w:rsidTr="00C9585B">
        <w:tc>
          <w:tcPr>
            <w:tcW w:w="736" w:type="dxa"/>
            <w:shd w:val="clear" w:color="auto" w:fill="auto"/>
          </w:tcPr>
          <w:p w14:paraId="5EEB5312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Lfd.-Nr.</w:t>
            </w:r>
          </w:p>
        </w:tc>
        <w:tc>
          <w:tcPr>
            <w:tcW w:w="2945" w:type="dxa"/>
          </w:tcPr>
          <w:p w14:paraId="04DEB81A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Name</w:t>
            </w:r>
            <w:r w:rsidR="00707A7E" w:rsidRPr="008632E8">
              <w:rPr>
                <w:rFonts w:ascii="Source Sans Pro" w:hAnsi="Source Sans Pro"/>
                <w:b/>
              </w:rPr>
              <w:t>, Vorname</w:t>
            </w:r>
          </w:p>
        </w:tc>
        <w:tc>
          <w:tcPr>
            <w:tcW w:w="2835" w:type="dxa"/>
            <w:shd w:val="clear" w:color="auto" w:fill="auto"/>
          </w:tcPr>
          <w:p w14:paraId="6F4979C3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Herkunftsland</w:t>
            </w:r>
          </w:p>
        </w:tc>
        <w:tc>
          <w:tcPr>
            <w:tcW w:w="3112" w:type="dxa"/>
            <w:shd w:val="clear" w:color="auto" w:fill="auto"/>
          </w:tcPr>
          <w:p w14:paraId="70D11025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Fachrichtung</w:t>
            </w:r>
          </w:p>
        </w:tc>
      </w:tr>
      <w:tr w:rsidR="00A91F7F" w:rsidRPr="008632E8" w14:paraId="06A9D110" w14:textId="77777777" w:rsidTr="00C9585B">
        <w:tc>
          <w:tcPr>
            <w:tcW w:w="736" w:type="dxa"/>
            <w:shd w:val="clear" w:color="auto" w:fill="auto"/>
          </w:tcPr>
          <w:p w14:paraId="0A85C83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95E98C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D18105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F37B1B9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D6CEAD4" w14:textId="77777777" w:rsidTr="00C9585B">
        <w:tc>
          <w:tcPr>
            <w:tcW w:w="736" w:type="dxa"/>
            <w:shd w:val="clear" w:color="auto" w:fill="auto"/>
          </w:tcPr>
          <w:p w14:paraId="3BC617E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98F982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4CD534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400CAB2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2FE0A87" w14:textId="77777777" w:rsidTr="00C9585B">
        <w:tc>
          <w:tcPr>
            <w:tcW w:w="736" w:type="dxa"/>
            <w:shd w:val="clear" w:color="auto" w:fill="auto"/>
          </w:tcPr>
          <w:p w14:paraId="26798A8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FC429C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383446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DE41B75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0174BD4" w14:textId="77777777" w:rsidTr="00C9585B">
        <w:tc>
          <w:tcPr>
            <w:tcW w:w="736" w:type="dxa"/>
            <w:shd w:val="clear" w:color="auto" w:fill="auto"/>
          </w:tcPr>
          <w:p w14:paraId="76E6D1A1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004FF9B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ACEA95D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5544164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D25BAAC" w14:textId="77777777" w:rsidTr="00C9585B">
        <w:tc>
          <w:tcPr>
            <w:tcW w:w="736" w:type="dxa"/>
            <w:shd w:val="clear" w:color="auto" w:fill="auto"/>
          </w:tcPr>
          <w:p w14:paraId="08C4DA09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2ED52D5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58F546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6A5AE8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77A30A4" w14:textId="77777777" w:rsidTr="00C9585B">
        <w:tc>
          <w:tcPr>
            <w:tcW w:w="736" w:type="dxa"/>
            <w:shd w:val="clear" w:color="auto" w:fill="auto"/>
          </w:tcPr>
          <w:p w14:paraId="0B7750D3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B64572F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371B08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B8E91BF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27644B1" w14:textId="77777777" w:rsidTr="00C9585B">
        <w:tc>
          <w:tcPr>
            <w:tcW w:w="736" w:type="dxa"/>
            <w:shd w:val="clear" w:color="auto" w:fill="auto"/>
          </w:tcPr>
          <w:p w14:paraId="65A8DEC4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A76E13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DAAD6E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E03CA5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B44820E" w14:textId="77777777" w:rsidTr="00C9585B">
        <w:tc>
          <w:tcPr>
            <w:tcW w:w="736" w:type="dxa"/>
            <w:shd w:val="clear" w:color="auto" w:fill="auto"/>
          </w:tcPr>
          <w:p w14:paraId="3E36397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146FA6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B01CE8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F5E2F2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E39E38C" w14:textId="77777777" w:rsidTr="00C9585B">
        <w:tc>
          <w:tcPr>
            <w:tcW w:w="736" w:type="dxa"/>
            <w:shd w:val="clear" w:color="auto" w:fill="auto"/>
          </w:tcPr>
          <w:p w14:paraId="5E3E09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CF60F5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6B6E80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1EF23B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565CA1A" w14:textId="77777777" w:rsidTr="00C9585B">
        <w:tc>
          <w:tcPr>
            <w:tcW w:w="736" w:type="dxa"/>
            <w:shd w:val="clear" w:color="auto" w:fill="auto"/>
          </w:tcPr>
          <w:p w14:paraId="5DDB30F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CF1B1D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41787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DB6B5B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17916D5C" w14:textId="77777777" w:rsidTr="00C9585B">
        <w:tc>
          <w:tcPr>
            <w:tcW w:w="736" w:type="dxa"/>
            <w:shd w:val="clear" w:color="auto" w:fill="auto"/>
          </w:tcPr>
          <w:p w14:paraId="3D07301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7CDE59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0ED7A8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182F22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9A55F9A" w14:textId="77777777" w:rsidTr="00C9585B">
        <w:tc>
          <w:tcPr>
            <w:tcW w:w="736" w:type="dxa"/>
            <w:shd w:val="clear" w:color="auto" w:fill="auto"/>
          </w:tcPr>
          <w:p w14:paraId="411D211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58A427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4246A5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410F57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A447C26" w14:textId="77777777" w:rsidTr="00C9585B">
        <w:tc>
          <w:tcPr>
            <w:tcW w:w="736" w:type="dxa"/>
            <w:shd w:val="clear" w:color="auto" w:fill="auto"/>
          </w:tcPr>
          <w:p w14:paraId="28513F1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FEED66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8A542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6E8C11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E4A7FE7" w14:textId="77777777" w:rsidTr="00C9585B">
        <w:tc>
          <w:tcPr>
            <w:tcW w:w="736" w:type="dxa"/>
            <w:shd w:val="clear" w:color="auto" w:fill="auto"/>
          </w:tcPr>
          <w:p w14:paraId="305BB41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919B58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567CB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2FC90C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4C4C558" w14:textId="77777777" w:rsidTr="00C9585B">
        <w:tc>
          <w:tcPr>
            <w:tcW w:w="736" w:type="dxa"/>
            <w:shd w:val="clear" w:color="auto" w:fill="auto"/>
          </w:tcPr>
          <w:p w14:paraId="5B198C7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E2DCED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E65481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E8AFAC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C8406E8" w14:textId="77777777" w:rsidTr="00C9585B">
        <w:tc>
          <w:tcPr>
            <w:tcW w:w="736" w:type="dxa"/>
            <w:shd w:val="clear" w:color="auto" w:fill="auto"/>
          </w:tcPr>
          <w:p w14:paraId="4BD39B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FF8081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95B67B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2A7DAD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EBE86F1" w14:textId="77777777" w:rsidTr="00C9585B">
        <w:tc>
          <w:tcPr>
            <w:tcW w:w="736" w:type="dxa"/>
            <w:shd w:val="clear" w:color="auto" w:fill="auto"/>
          </w:tcPr>
          <w:p w14:paraId="7009DC1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54CEE7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65272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A9C719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863AFBA" w14:textId="77777777" w:rsidTr="00C9585B">
        <w:tc>
          <w:tcPr>
            <w:tcW w:w="736" w:type="dxa"/>
            <w:shd w:val="clear" w:color="auto" w:fill="auto"/>
          </w:tcPr>
          <w:p w14:paraId="1E4BCAA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CA95EB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A3D00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F714B5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B456EC8" w14:textId="77777777" w:rsidTr="00C9585B">
        <w:tc>
          <w:tcPr>
            <w:tcW w:w="736" w:type="dxa"/>
            <w:shd w:val="clear" w:color="auto" w:fill="auto"/>
          </w:tcPr>
          <w:p w14:paraId="5359671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7D47BC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D9D51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74849D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29AF599" w14:textId="77777777" w:rsidTr="00C9585B">
        <w:tc>
          <w:tcPr>
            <w:tcW w:w="736" w:type="dxa"/>
            <w:shd w:val="clear" w:color="auto" w:fill="auto"/>
          </w:tcPr>
          <w:p w14:paraId="61B7D8E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650905A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62A116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6E9CE4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55D5A66" w14:textId="77777777" w:rsidTr="00C9585B">
        <w:tc>
          <w:tcPr>
            <w:tcW w:w="736" w:type="dxa"/>
            <w:shd w:val="clear" w:color="auto" w:fill="auto"/>
          </w:tcPr>
          <w:p w14:paraId="4DCCC1D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334B44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7F53F4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689F3D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ED2DEF1" w14:textId="77777777" w:rsidTr="00C9585B">
        <w:tc>
          <w:tcPr>
            <w:tcW w:w="736" w:type="dxa"/>
            <w:shd w:val="clear" w:color="auto" w:fill="auto"/>
          </w:tcPr>
          <w:p w14:paraId="0961D14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8A72D1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078EAE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9D9425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5448A13" w14:textId="77777777" w:rsidTr="00C9585B">
        <w:tc>
          <w:tcPr>
            <w:tcW w:w="736" w:type="dxa"/>
            <w:shd w:val="clear" w:color="auto" w:fill="auto"/>
          </w:tcPr>
          <w:p w14:paraId="2ABFAD8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66FDB5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C3EA29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9F19DE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7122442" w14:textId="77777777" w:rsidTr="00C9585B">
        <w:tc>
          <w:tcPr>
            <w:tcW w:w="736" w:type="dxa"/>
            <w:shd w:val="clear" w:color="auto" w:fill="auto"/>
          </w:tcPr>
          <w:p w14:paraId="6171FA3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6C988E1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908D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B87E2B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17FC942" w14:textId="77777777" w:rsidTr="00C9585B">
        <w:tc>
          <w:tcPr>
            <w:tcW w:w="736" w:type="dxa"/>
            <w:shd w:val="clear" w:color="auto" w:fill="auto"/>
          </w:tcPr>
          <w:p w14:paraId="4E05C94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F075F5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E16F6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B7CE59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D63D188" w14:textId="77777777" w:rsidTr="00C9585B">
        <w:tc>
          <w:tcPr>
            <w:tcW w:w="736" w:type="dxa"/>
            <w:shd w:val="clear" w:color="auto" w:fill="auto"/>
          </w:tcPr>
          <w:p w14:paraId="4E58E42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335C40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0AEE15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5006BBE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30FB3D0" w14:textId="77777777" w:rsidTr="00C9585B">
        <w:tc>
          <w:tcPr>
            <w:tcW w:w="736" w:type="dxa"/>
            <w:shd w:val="clear" w:color="auto" w:fill="auto"/>
          </w:tcPr>
          <w:p w14:paraId="696A255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826AF9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F2B879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3FE04E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BA5BE60" w14:textId="77777777" w:rsidTr="00C9585B">
        <w:tc>
          <w:tcPr>
            <w:tcW w:w="736" w:type="dxa"/>
            <w:shd w:val="clear" w:color="auto" w:fill="auto"/>
          </w:tcPr>
          <w:p w14:paraId="3C7229E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2BF2A3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C32D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CB6CB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920605B" w14:textId="77777777" w:rsidTr="00C9585B">
        <w:tc>
          <w:tcPr>
            <w:tcW w:w="736" w:type="dxa"/>
            <w:shd w:val="clear" w:color="auto" w:fill="auto"/>
          </w:tcPr>
          <w:p w14:paraId="20855D2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753EA8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580CF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1F618C1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38B57A2" w14:textId="77777777" w:rsidTr="00C9585B">
        <w:tc>
          <w:tcPr>
            <w:tcW w:w="736" w:type="dxa"/>
            <w:shd w:val="clear" w:color="auto" w:fill="auto"/>
          </w:tcPr>
          <w:p w14:paraId="7A1D5E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3BB32A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F92916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4E1BFE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14A9457" w14:textId="77777777" w:rsidTr="00C9585B">
        <w:tc>
          <w:tcPr>
            <w:tcW w:w="736" w:type="dxa"/>
            <w:shd w:val="clear" w:color="auto" w:fill="auto"/>
          </w:tcPr>
          <w:p w14:paraId="33ADB87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A8AAC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509CE8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445B55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90DA7CF" w14:textId="77777777" w:rsidTr="00C9585B">
        <w:tc>
          <w:tcPr>
            <w:tcW w:w="736" w:type="dxa"/>
            <w:shd w:val="clear" w:color="auto" w:fill="auto"/>
          </w:tcPr>
          <w:p w14:paraId="252976E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2C2E5E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FA31B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E52C99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359C30B" w14:textId="77777777" w:rsidTr="00C9585B">
        <w:tc>
          <w:tcPr>
            <w:tcW w:w="736" w:type="dxa"/>
            <w:shd w:val="clear" w:color="auto" w:fill="auto"/>
          </w:tcPr>
          <w:p w14:paraId="4BEBA23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9BBE9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FAEB6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D25EF4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BA3F953" w14:textId="77777777" w:rsidTr="00C9585B">
        <w:tc>
          <w:tcPr>
            <w:tcW w:w="736" w:type="dxa"/>
            <w:shd w:val="clear" w:color="auto" w:fill="auto"/>
          </w:tcPr>
          <w:p w14:paraId="559C830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05C15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A5A44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89B5F4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DA3F176" w14:textId="77777777" w:rsidTr="00C9585B">
        <w:tc>
          <w:tcPr>
            <w:tcW w:w="736" w:type="dxa"/>
            <w:shd w:val="clear" w:color="auto" w:fill="auto"/>
          </w:tcPr>
          <w:p w14:paraId="2CA08B4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60C81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8C49FB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A313AA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4FF46BE" w14:textId="77777777" w:rsidTr="00C9585B">
        <w:tc>
          <w:tcPr>
            <w:tcW w:w="736" w:type="dxa"/>
            <w:shd w:val="clear" w:color="auto" w:fill="auto"/>
          </w:tcPr>
          <w:p w14:paraId="6572F8B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6BC247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D0254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E33D1A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</w:tbl>
    <w:p w14:paraId="1049B4A7" w14:textId="77777777" w:rsidR="00C72239" w:rsidRPr="008632E8" w:rsidRDefault="00C72239" w:rsidP="00C72239">
      <w:pPr>
        <w:rPr>
          <w:rFonts w:ascii="Source Sans Pro" w:hAnsi="Source Sans Pro"/>
          <w:b/>
        </w:rPr>
      </w:pPr>
    </w:p>
    <w:p w14:paraId="76A42509" w14:textId="77777777" w:rsidR="00C24A39" w:rsidRPr="008632E8" w:rsidRDefault="00C24A39" w:rsidP="00C72239">
      <w:pPr>
        <w:rPr>
          <w:rFonts w:ascii="Source Sans Pro" w:hAnsi="Source Sans Pro"/>
          <w:b/>
        </w:rPr>
      </w:pPr>
    </w:p>
    <w:p w14:paraId="122DB738" w14:textId="77777777" w:rsidR="00C24A39" w:rsidRPr="008632E8" w:rsidRDefault="00C24A39" w:rsidP="00C72239">
      <w:pPr>
        <w:rPr>
          <w:rFonts w:ascii="Source Sans Pro" w:hAnsi="Source Sans Pro"/>
          <w:b/>
        </w:rPr>
      </w:pPr>
    </w:p>
    <w:p w14:paraId="7EDA9703" w14:textId="77777777" w:rsidR="00C72239" w:rsidRPr="008632E8" w:rsidRDefault="0040110D" w:rsidP="00BA240F">
      <w:pPr>
        <w:ind w:left="2832" w:firstLine="708"/>
        <w:rPr>
          <w:rFonts w:ascii="Source Sans Pro" w:hAnsi="Source Sans Pro"/>
        </w:rPr>
      </w:pPr>
      <w:r w:rsidRPr="008632E8">
        <w:rPr>
          <w:rFonts w:ascii="Source Sans Pro" w:hAnsi="Source Sans Pro"/>
        </w:rPr>
        <w:t>_____</w:t>
      </w:r>
      <w:r w:rsidR="00C72239" w:rsidRPr="008632E8">
        <w:rPr>
          <w:rFonts w:ascii="Source Sans Pro" w:hAnsi="Source Sans Pro"/>
        </w:rPr>
        <w:t>________________________</w:t>
      </w:r>
      <w:r w:rsidR="00564B0E" w:rsidRPr="008632E8">
        <w:rPr>
          <w:rFonts w:ascii="Source Sans Pro" w:hAnsi="Source Sans Pro"/>
        </w:rPr>
        <w:t>_</w:t>
      </w:r>
      <w:r w:rsidR="00C72239" w:rsidRPr="008632E8">
        <w:rPr>
          <w:rFonts w:ascii="Source Sans Pro" w:hAnsi="Source Sans Pro"/>
        </w:rPr>
        <w:t>___________</w:t>
      </w:r>
      <w:r w:rsidR="008B5F98" w:rsidRPr="008632E8">
        <w:rPr>
          <w:rFonts w:ascii="Source Sans Pro" w:hAnsi="Source Sans Pro"/>
        </w:rPr>
        <w:t>____</w:t>
      </w:r>
    </w:p>
    <w:p w14:paraId="22E04CB9" w14:textId="3459F009" w:rsidR="00C72239" w:rsidRPr="008632E8" w:rsidRDefault="00564B0E" w:rsidP="0040110D">
      <w:pPr>
        <w:ind w:left="2832" w:firstLine="708"/>
        <w:jc w:val="center"/>
        <w:rPr>
          <w:rFonts w:ascii="Source Sans Pro" w:hAnsi="Source Sans Pro"/>
        </w:rPr>
      </w:pPr>
      <w:r w:rsidRPr="008632E8">
        <w:rPr>
          <w:rFonts w:ascii="Source Sans Pro" w:hAnsi="Source Sans Pro"/>
        </w:rPr>
        <w:t xml:space="preserve">Datum, </w:t>
      </w:r>
      <w:r w:rsidR="00C72239" w:rsidRPr="008632E8">
        <w:rPr>
          <w:rFonts w:ascii="Source Sans Pro" w:hAnsi="Source Sans Pro"/>
        </w:rPr>
        <w:t>Unterschrift deutsche Projektverantwort</w:t>
      </w:r>
      <w:r w:rsidR="00285A64">
        <w:rPr>
          <w:rFonts w:ascii="Source Sans Pro" w:hAnsi="Source Sans Pro"/>
        </w:rPr>
        <w:t>ung</w:t>
      </w:r>
    </w:p>
    <w:sectPr w:rsidR="00C72239" w:rsidRPr="008632E8" w:rsidSect="00C2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BB624" w14:textId="77777777" w:rsidR="00513DF8" w:rsidRDefault="00513DF8">
      <w:r>
        <w:separator/>
      </w:r>
    </w:p>
  </w:endnote>
  <w:endnote w:type="continuationSeparator" w:id="0">
    <w:p w14:paraId="64E00F7B" w14:textId="77777777" w:rsidR="00513DF8" w:rsidRDefault="0051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C4BF" w14:textId="77777777" w:rsidR="00285A64" w:rsidRDefault="00285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9932A" w14:textId="71B40DE8" w:rsidR="00BA240F" w:rsidRPr="00CC7F1E" w:rsidRDefault="001E2A9D" w:rsidP="001E2A9D">
    <w:pPr>
      <w:pStyle w:val="Fuzeile"/>
      <w:jc w:val="both"/>
      <w:rPr>
        <w:sz w:val="16"/>
        <w:szCs w:val="16"/>
      </w:rPr>
    </w:pPr>
    <w:r w:rsidRPr="00CC7F1E">
      <w:rPr>
        <w:sz w:val="16"/>
        <w:szCs w:val="16"/>
      </w:rPr>
      <w:t>Auswahlprotokoll Sprach- und F</w:t>
    </w:r>
    <w:r w:rsidR="00810994" w:rsidRPr="00CC7F1E">
      <w:rPr>
        <w:sz w:val="16"/>
        <w:szCs w:val="16"/>
      </w:rPr>
      <w:t xml:space="preserve">achkurse – TNB-Stipendien </w:t>
    </w:r>
    <w:r w:rsidR="00616F25">
      <w:rPr>
        <w:sz w:val="16"/>
        <w:szCs w:val="16"/>
      </w:rPr>
      <w:t>20</w:t>
    </w:r>
    <w:r w:rsidR="00347FE1">
      <w:rPr>
        <w:sz w:val="16"/>
        <w:szCs w:val="16"/>
      </w:rPr>
      <w:t>2</w:t>
    </w:r>
    <w:r w:rsidR="00497B39">
      <w:rPr>
        <w:sz w:val="16"/>
        <w:szCs w:val="16"/>
      </w:rPr>
      <w:t>5</w:t>
    </w:r>
    <w:r w:rsidR="00616F25">
      <w:rPr>
        <w:sz w:val="16"/>
        <w:szCs w:val="16"/>
      </w:rPr>
      <w:t>/2</w:t>
    </w:r>
    <w:r w:rsidR="00497B39">
      <w:rPr>
        <w:sz w:val="16"/>
        <w:szCs w:val="16"/>
      </w:rPr>
      <w:t>6</w:t>
    </w:r>
    <w:r w:rsidR="00616F25">
      <w:rPr>
        <w:sz w:val="16"/>
        <w:szCs w:val="16"/>
      </w:rPr>
      <w:t xml:space="preserve"> </w:t>
    </w:r>
    <w:r w:rsidR="00810994" w:rsidRPr="00CC7F1E">
      <w:rPr>
        <w:sz w:val="16"/>
        <w:szCs w:val="16"/>
      </w:rPr>
      <w:t>– P21 -</w:t>
    </w:r>
    <w:r w:rsidRPr="00CC7F1E">
      <w:rPr>
        <w:sz w:val="16"/>
        <w:szCs w:val="16"/>
      </w:rPr>
      <w:t xml:space="preserve"> </w:t>
    </w:r>
    <w:r w:rsidR="00E13F58" w:rsidRPr="00CC7F1E">
      <w:rPr>
        <w:sz w:val="16"/>
        <w:szCs w:val="16"/>
      </w:rPr>
      <w:t xml:space="preserve">Stand </w:t>
    </w:r>
    <w:r w:rsidR="00620627">
      <w:rPr>
        <w:sz w:val="16"/>
        <w:szCs w:val="16"/>
      </w:rPr>
      <w:t>0</w:t>
    </w:r>
    <w:r w:rsidR="00285A64">
      <w:rPr>
        <w:sz w:val="16"/>
        <w:szCs w:val="16"/>
      </w:rPr>
      <w:t>5</w:t>
    </w:r>
    <w:r w:rsidRPr="00CC7F1E">
      <w:rPr>
        <w:sz w:val="16"/>
        <w:szCs w:val="16"/>
      </w:rPr>
      <w:t>/</w:t>
    </w:r>
    <w:r w:rsidR="00424F99" w:rsidRPr="00CC7F1E">
      <w:rPr>
        <w:sz w:val="16"/>
        <w:szCs w:val="16"/>
      </w:rPr>
      <w:t>20</w:t>
    </w:r>
    <w:r w:rsidR="00BD0DEB">
      <w:rPr>
        <w:sz w:val="16"/>
        <w:szCs w:val="16"/>
      </w:rPr>
      <w:t>2</w:t>
    </w:r>
    <w:r w:rsidR="00497B39">
      <w:rPr>
        <w:sz w:val="16"/>
        <w:szCs w:val="16"/>
      </w:rPr>
      <w:t>4</w:t>
    </w:r>
    <w:r w:rsidR="000F6FF5" w:rsidRPr="00CA62B1">
      <w:rPr>
        <w:sz w:val="16"/>
        <w:szCs w:val="16"/>
      </w:rPr>
      <w:t xml:space="preserve"> – </w:t>
    </w:r>
    <w:r w:rsidR="00C24A39" w:rsidRPr="00CC7F1E">
      <w:rPr>
        <w:sz w:val="16"/>
        <w:szCs w:val="16"/>
      </w:rPr>
      <w:t xml:space="preserve">Seite </w:t>
    </w:r>
    <w:r w:rsidR="00C24A39" w:rsidRPr="00CC7F1E">
      <w:rPr>
        <w:sz w:val="16"/>
        <w:szCs w:val="16"/>
      </w:rPr>
      <w:fldChar w:fldCharType="begin"/>
    </w:r>
    <w:r w:rsidR="00C24A39" w:rsidRPr="00CC7F1E">
      <w:rPr>
        <w:sz w:val="16"/>
        <w:szCs w:val="16"/>
      </w:rPr>
      <w:instrText>PAGE   \* MERGEFORMAT</w:instrText>
    </w:r>
    <w:r w:rsidR="00C24A39" w:rsidRPr="00CC7F1E">
      <w:rPr>
        <w:sz w:val="16"/>
        <w:szCs w:val="16"/>
      </w:rPr>
      <w:fldChar w:fldCharType="separate"/>
    </w:r>
    <w:r w:rsidR="00CC7F1E">
      <w:rPr>
        <w:noProof/>
        <w:sz w:val="16"/>
        <w:szCs w:val="16"/>
      </w:rPr>
      <w:t>2</w:t>
    </w:r>
    <w:r w:rsidR="00C24A39" w:rsidRPr="00CC7F1E">
      <w:rPr>
        <w:sz w:val="16"/>
        <w:szCs w:val="16"/>
      </w:rPr>
      <w:fldChar w:fldCharType="end"/>
    </w:r>
    <w:r w:rsidRPr="00CC7F1E">
      <w:rPr>
        <w:sz w:val="16"/>
        <w:szCs w:val="16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FEF65" w14:textId="77777777" w:rsidR="00285A64" w:rsidRDefault="00285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C07C9" w14:textId="77777777" w:rsidR="00513DF8" w:rsidRDefault="00513DF8">
      <w:r>
        <w:separator/>
      </w:r>
    </w:p>
  </w:footnote>
  <w:footnote w:type="continuationSeparator" w:id="0">
    <w:p w14:paraId="64D49A96" w14:textId="77777777" w:rsidR="00513DF8" w:rsidRDefault="0051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5DA8" w14:textId="77777777" w:rsidR="00285A64" w:rsidRDefault="00285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E4F87" w14:paraId="14F0C3B4" w14:textId="77777777" w:rsidTr="00D248B3">
      <w:tc>
        <w:tcPr>
          <w:tcW w:w="2484" w:type="dxa"/>
        </w:tcPr>
        <w:p w14:paraId="2D30E29F" w14:textId="77777777" w:rsidR="006E4F87" w:rsidRDefault="006E4F87">
          <w:pPr>
            <w:pStyle w:val="Kopfzeile"/>
          </w:pPr>
        </w:p>
      </w:tc>
      <w:tc>
        <w:tcPr>
          <w:tcW w:w="7154" w:type="dxa"/>
          <w:hideMark/>
        </w:tcPr>
        <w:p w14:paraId="4772AA01" w14:textId="4ECB8FE4" w:rsidR="006E4F87" w:rsidRDefault="009C0412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5C0C1F" wp14:editId="161E117C">
                <wp:simplePos x="0" y="0"/>
                <wp:positionH relativeFrom="margin">
                  <wp:posOffset>3110865</wp:posOffset>
                </wp:positionH>
                <wp:positionV relativeFrom="page">
                  <wp:posOffset>-240665</wp:posOffset>
                </wp:positionV>
                <wp:extent cx="1733550" cy="4953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97" cy="50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9093F9" w14:textId="77777777" w:rsidR="00D6646C" w:rsidRDefault="00D664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F8647" w14:textId="77777777" w:rsidR="00285A64" w:rsidRDefault="00285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135239">
    <w:abstractNumId w:val="1"/>
  </w:num>
  <w:num w:numId="2" w16cid:durableId="212279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2528E"/>
    <w:rsid w:val="00033F8E"/>
    <w:rsid w:val="000374A0"/>
    <w:rsid w:val="000631E4"/>
    <w:rsid w:val="00092A30"/>
    <w:rsid w:val="000936C0"/>
    <w:rsid w:val="000A2F24"/>
    <w:rsid w:val="000A3CF5"/>
    <w:rsid w:val="000E5825"/>
    <w:rsid w:val="000F5E0A"/>
    <w:rsid w:val="000F6FF5"/>
    <w:rsid w:val="001011B8"/>
    <w:rsid w:val="00132F8B"/>
    <w:rsid w:val="00156F0C"/>
    <w:rsid w:val="00166DA5"/>
    <w:rsid w:val="0018461E"/>
    <w:rsid w:val="001A56E0"/>
    <w:rsid w:val="001B3DD4"/>
    <w:rsid w:val="001D451B"/>
    <w:rsid w:val="001E2A9D"/>
    <w:rsid w:val="001F18DA"/>
    <w:rsid w:val="00285A64"/>
    <w:rsid w:val="002A761F"/>
    <w:rsid w:val="002C51B5"/>
    <w:rsid w:val="002C5CEF"/>
    <w:rsid w:val="002E0436"/>
    <w:rsid w:val="003249B8"/>
    <w:rsid w:val="0034633B"/>
    <w:rsid w:val="00347FE1"/>
    <w:rsid w:val="003F7A8D"/>
    <w:rsid w:val="0040110D"/>
    <w:rsid w:val="00424F99"/>
    <w:rsid w:val="00445204"/>
    <w:rsid w:val="004606CF"/>
    <w:rsid w:val="00497B39"/>
    <w:rsid w:val="004B21B3"/>
    <w:rsid w:val="004E1C71"/>
    <w:rsid w:val="00513DF8"/>
    <w:rsid w:val="005207F0"/>
    <w:rsid w:val="005239D9"/>
    <w:rsid w:val="005323F9"/>
    <w:rsid w:val="00564B0E"/>
    <w:rsid w:val="005B6560"/>
    <w:rsid w:val="005F02ED"/>
    <w:rsid w:val="005F06E7"/>
    <w:rsid w:val="005F3AD5"/>
    <w:rsid w:val="00602751"/>
    <w:rsid w:val="00607E8C"/>
    <w:rsid w:val="00616F25"/>
    <w:rsid w:val="00617175"/>
    <w:rsid w:val="0061736D"/>
    <w:rsid w:val="00620627"/>
    <w:rsid w:val="006315CC"/>
    <w:rsid w:val="00653354"/>
    <w:rsid w:val="0069344F"/>
    <w:rsid w:val="006B6696"/>
    <w:rsid w:val="006B7F7B"/>
    <w:rsid w:val="006E4F87"/>
    <w:rsid w:val="00707A7E"/>
    <w:rsid w:val="007208A7"/>
    <w:rsid w:val="0077106F"/>
    <w:rsid w:val="007C62DC"/>
    <w:rsid w:val="00810994"/>
    <w:rsid w:val="008173B5"/>
    <w:rsid w:val="00822CF3"/>
    <w:rsid w:val="008632E8"/>
    <w:rsid w:val="008B5F98"/>
    <w:rsid w:val="008C2489"/>
    <w:rsid w:val="008D01AD"/>
    <w:rsid w:val="008D3F8F"/>
    <w:rsid w:val="00904D2B"/>
    <w:rsid w:val="00985CF7"/>
    <w:rsid w:val="009930A5"/>
    <w:rsid w:val="009979D7"/>
    <w:rsid w:val="009B340A"/>
    <w:rsid w:val="009B4F36"/>
    <w:rsid w:val="009C0412"/>
    <w:rsid w:val="00A2417C"/>
    <w:rsid w:val="00A3432D"/>
    <w:rsid w:val="00A761CA"/>
    <w:rsid w:val="00A86B2E"/>
    <w:rsid w:val="00A91F7F"/>
    <w:rsid w:val="00A921E9"/>
    <w:rsid w:val="00AD6392"/>
    <w:rsid w:val="00AE189B"/>
    <w:rsid w:val="00AE5A60"/>
    <w:rsid w:val="00B01890"/>
    <w:rsid w:val="00B312B3"/>
    <w:rsid w:val="00B50003"/>
    <w:rsid w:val="00B9079B"/>
    <w:rsid w:val="00B94437"/>
    <w:rsid w:val="00BA240F"/>
    <w:rsid w:val="00BD0DEB"/>
    <w:rsid w:val="00BE1213"/>
    <w:rsid w:val="00C10056"/>
    <w:rsid w:val="00C24A39"/>
    <w:rsid w:val="00C55E56"/>
    <w:rsid w:val="00C72239"/>
    <w:rsid w:val="00C74CBF"/>
    <w:rsid w:val="00C75655"/>
    <w:rsid w:val="00C9585B"/>
    <w:rsid w:val="00C97AF1"/>
    <w:rsid w:val="00CC38B4"/>
    <w:rsid w:val="00CC7F1E"/>
    <w:rsid w:val="00CD198D"/>
    <w:rsid w:val="00D12BA8"/>
    <w:rsid w:val="00D17380"/>
    <w:rsid w:val="00D248B3"/>
    <w:rsid w:val="00D42D5E"/>
    <w:rsid w:val="00D560D7"/>
    <w:rsid w:val="00D6646C"/>
    <w:rsid w:val="00D66DDD"/>
    <w:rsid w:val="00D67605"/>
    <w:rsid w:val="00D74AEA"/>
    <w:rsid w:val="00DA533A"/>
    <w:rsid w:val="00DE44EE"/>
    <w:rsid w:val="00E13F58"/>
    <w:rsid w:val="00E5386C"/>
    <w:rsid w:val="00E61DB0"/>
    <w:rsid w:val="00E71280"/>
    <w:rsid w:val="00E9236D"/>
    <w:rsid w:val="00EB56C8"/>
    <w:rsid w:val="00EC1BE7"/>
    <w:rsid w:val="00EE0826"/>
    <w:rsid w:val="00EE475D"/>
    <w:rsid w:val="00F030DB"/>
    <w:rsid w:val="00F079E8"/>
    <w:rsid w:val="00F239A2"/>
    <w:rsid w:val="00F851E5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6A123E"/>
  <w15:docId w15:val="{5F4ED9DC-E5D6-4EE9-A147-E5AC3D1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link w:val="KopfzeileZchn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A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E4F87"/>
    <w:rPr>
      <w:rFonts w:ascii="Arial" w:hAnsi="Arial"/>
      <w:sz w:val="24"/>
      <w:szCs w:val="24"/>
    </w:rPr>
  </w:style>
  <w:style w:type="paragraph" w:styleId="berarbeitung">
    <w:name w:val="Revision"/>
    <w:hidden/>
    <w:uiPriority w:val="99"/>
    <w:semiHidden/>
    <w:rsid w:val="00CC7F1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BA4CD-4D28-4812-B04A-4E76669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Grazyna Drazba-Derdej</cp:lastModifiedBy>
  <cp:revision>2</cp:revision>
  <cp:lastPrinted>2018-04-30T10:43:00Z</cp:lastPrinted>
  <dcterms:created xsi:type="dcterms:W3CDTF">2024-05-13T07:13:00Z</dcterms:created>
  <dcterms:modified xsi:type="dcterms:W3CDTF">2024-05-13T07:13:00Z</dcterms:modified>
</cp:coreProperties>
</file>